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6D98E" w14:textId="77777777" w:rsidR="00223442" w:rsidRDefault="00223442" w:rsidP="00223442">
      <w:pPr>
        <w:jc w:val="center"/>
      </w:pPr>
      <w:r>
        <w:t>Meeting of Williamstown</w:t>
      </w:r>
    </w:p>
    <w:p w14:paraId="55DB5C63" w14:textId="58A50B10" w:rsidR="00FB1035" w:rsidRDefault="00223442" w:rsidP="00FB1035">
      <w:pPr>
        <w:jc w:val="center"/>
      </w:pPr>
      <w:r>
        <w:t>Finance Committee</w:t>
      </w:r>
    </w:p>
    <w:p w14:paraId="3E4F6F60" w14:textId="5AD19071" w:rsidR="00223442" w:rsidRDefault="003D479F" w:rsidP="00223442">
      <w:pPr>
        <w:jc w:val="center"/>
      </w:pPr>
      <w:r>
        <w:t>Mon</w:t>
      </w:r>
      <w:r w:rsidR="00223442">
        <w:t>day</w:t>
      </w:r>
      <w:r w:rsidR="00FB1035">
        <w:t>,</w:t>
      </w:r>
      <w:r w:rsidR="00223442">
        <w:t xml:space="preserve"> </w:t>
      </w:r>
      <w:r>
        <w:t>April</w:t>
      </w:r>
      <w:r w:rsidR="00FB1035">
        <w:t xml:space="preserve"> </w:t>
      </w:r>
      <w:r w:rsidR="001E0B5A">
        <w:t>1</w:t>
      </w:r>
      <w:r>
        <w:t>4</w:t>
      </w:r>
      <w:r w:rsidR="00223442">
        <w:t>, 2025</w:t>
      </w:r>
    </w:p>
    <w:p w14:paraId="08707E1C" w14:textId="5BF4D05F" w:rsidR="00223442" w:rsidRDefault="00223442" w:rsidP="00223442">
      <w:pPr>
        <w:jc w:val="center"/>
      </w:pPr>
      <w:r>
        <w:t xml:space="preserve">Time: </w:t>
      </w:r>
      <w:r w:rsidR="00FB1035">
        <w:t>6</w:t>
      </w:r>
      <w:r>
        <w:t>:00pm</w:t>
      </w:r>
    </w:p>
    <w:p w14:paraId="5EA2AF8B" w14:textId="77777777" w:rsidR="00223442" w:rsidRDefault="00223442" w:rsidP="00223442"/>
    <w:p w14:paraId="716E6286" w14:textId="3572F23F" w:rsidR="00223442" w:rsidRDefault="00223442" w:rsidP="00223442">
      <w:r>
        <w:t xml:space="preserve">Meeting will be </w:t>
      </w:r>
      <w:r w:rsidR="002F0997">
        <w:t>a virtual meeting</w:t>
      </w:r>
      <w:r>
        <w:t xml:space="preserve"> by</w:t>
      </w:r>
      <w:r w:rsidR="002F0997">
        <w:t xml:space="preserve"> </w:t>
      </w:r>
      <w:r>
        <w:t xml:space="preserve">Zoom </w:t>
      </w:r>
    </w:p>
    <w:p w14:paraId="32C69063" w14:textId="77777777" w:rsidR="00223442" w:rsidRDefault="00223442" w:rsidP="00223442"/>
    <w:p w14:paraId="0AA1B37E" w14:textId="21455299" w:rsidR="00223442" w:rsidRDefault="00223442" w:rsidP="001D2836">
      <w:r>
        <w:t>Zoom link:</w:t>
      </w:r>
      <w:r w:rsidR="004F5684">
        <w:t xml:space="preserve"> </w:t>
      </w:r>
      <w:r w:rsidR="00EC1B34">
        <w:rPr>
          <w:rStyle w:val="apple-converted-space"/>
          <w:rFonts w:ascii="Georgia" w:hAnsi="Georgia"/>
          <w:color w:val="000000"/>
          <w:sz w:val="22"/>
          <w:szCs w:val="22"/>
          <w:shd w:val="clear" w:color="auto" w:fill="FFFFFF"/>
        </w:rPr>
        <w:t> </w:t>
      </w:r>
      <w:hyperlink r:id="rId5" w:tgtFrame="_blank" w:history="1">
        <w:r w:rsidR="00EC1B34">
          <w:rPr>
            <w:rStyle w:val="Hyperlink"/>
            <w:rFonts w:ascii="Georgia" w:hAnsi="Georgia"/>
            <w:color w:val="1155CC"/>
            <w:sz w:val="22"/>
            <w:szCs w:val="22"/>
          </w:rPr>
          <w:t>https://us02web.zoom.us/j/81705764997</w:t>
        </w:r>
      </w:hyperlink>
    </w:p>
    <w:p w14:paraId="786F9C19" w14:textId="77777777" w:rsidR="00223442" w:rsidRDefault="00223442" w:rsidP="00223442"/>
    <w:p w14:paraId="6CC4552E" w14:textId="77777777" w:rsidR="00223442" w:rsidRDefault="00223442" w:rsidP="00223442">
      <w:r>
        <w:t>THIS MEETING WILL BE BROADCAST LIVE ON SPECTRUM TV CHANNEL 1303,</w:t>
      </w:r>
    </w:p>
    <w:p w14:paraId="24688056" w14:textId="4BA018E0" w:rsidR="00223442" w:rsidRDefault="00223442" w:rsidP="00D30D28">
      <w:r>
        <w:t xml:space="preserve">AND STREAMED LIVE ON willinet.org </w:t>
      </w:r>
    </w:p>
    <w:p w14:paraId="16E7E79A" w14:textId="77777777" w:rsidR="00D30D28" w:rsidRDefault="00D30D28" w:rsidP="00D30D28"/>
    <w:p w14:paraId="58101A77" w14:textId="77777777" w:rsidR="00223442" w:rsidRDefault="00223442" w:rsidP="00223442">
      <w:r>
        <w:t>AGENDA</w:t>
      </w:r>
    </w:p>
    <w:p w14:paraId="7CD41C0C" w14:textId="77777777" w:rsidR="00223442" w:rsidRDefault="00223442" w:rsidP="00223442"/>
    <w:p w14:paraId="141E6CD1" w14:textId="4B1E0038" w:rsidR="00E57B1E" w:rsidRDefault="00E57B1E" w:rsidP="00E57B1E">
      <w:pPr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 w:rsidRPr="00E57B1E">
        <w:rPr>
          <w:rFonts w:ascii="Arial" w:eastAsia="Times New Roman" w:hAnsi="Arial" w:cs="Arial"/>
          <w:color w:val="000000" w:themeColor="text1"/>
          <w:kern w:val="0"/>
          <w14:ligatures w14:val="none"/>
        </w:rPr>
        <w:t>1</w:t>
      </w:r>
      <w:r w:rsidR="00B127CC">
        <w:rPr>
          <w:rFonts w:ascii="Arial" w:eastAsia="Times New Roman" w:hAnsi="Arial" w:cs="Arial"/>
          <w:color w:val="000000" w:themeColor="text1"/>
          <w:kern w:val="0"/>
          <w14:ligatures w14:val="none"/>
        </w:rPr>
        <w:t>.</w:t>
      </w:r>
      <w:r w:rsidRPr="00E57B1E"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Call to order</w:t>
      </w:r>
    </w:p>
    <w:p w14:paraId="1BA46551" w14:textId="77777777" w:rsidR="00EC1B34" w:rsidRDefault="00EC1B34" w:rsidP="00E57B1E">
      <w:pPr>
        <w:rPr>
          <w:rFonts w:ascii="Arial" w:eastAsia="Times New Roman" w:hAnsi="Arial" w:cs="Arial"/>
          <w:color w:val="000000" w:themeColor="text1"/>
          <w:kern w:val="0"/>
          <w14:ligatures w14:val="none"/>
        </w:rPr>
      </w:pPr>
    </w:p>
    <w:p w14:paraId="3D8A7AA6" w14:textId="42C3BB57" w:rsidR="00E57B1E" w:rsidRDefault="00EC1B34" w:rsidP="00D46216">
      <w:pPr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2. </w:t>
      </w:r>
      <w:r w:rsidR="002F0997">
        <w:rPr>
          <w:rFonts w:ascii="Arial" w:eastAsia="Times New Roman" w:hAnsi="Arial" w:cs="Arial"/>
          <w:color w:val="000000" w:themeColor="text1"/>
          <w:kern w:val="0"/>
          <w14:ligatures w14:val="none"/>
        </w:rPr>
        <w:t>Discussion of warrant articles</w:t>
      </w:r>
      <w:r w:rsidR="00D46216"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</w:p>
    <w:p w14:paraId="4D7D46F5" w14:textId="77777777" w:rsidR="00A5134F" w:rsidRDefault="00A5134F" w:rsidP="00E57B1E">
      <w:pPr>
        <w:rPr>
          <w:rFonts w:ascii="Arial" w:eastAsia="Times New Roman" w:hAnsi="Arial" w:cs="Arial"/>
          <w:color w:val="000000" w:themeColor="text1"/>
          <w:kern w:val="0"/>
          <w14:ligatures w14:val="none"/>
        </w:rPr>
      </w:pPr>
    </w:p>
    <w:p w14:paraId="66562D9A" w14:textId="1EEF90B0" w:rsidR="00A5134F" w:rsidRDefault="00D46216" w:rsidP="00E57B1E">
      <w:pPr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3</w:t>
      </w:r>
      <w:r w:rsidR="00A5134F">
        <w:rPr>
          <w:rFonts w:ascii="Arial" w:eastAsia="Times New Roman" w:hAnsi="Arial" w:cs="Arial"/>
          <w:color w:val="000000" w:themeColor="text1"/>
          <w:kern w:val="0"/>
          <w14:ligatures w14:val="none"/>
        </w:rPr>
        <w:t>. Public Comment</w:t>
      </w:r>
    </w:p>
    <w:p w14:paraId="3FAA3D03" w14:textId="77777777" w:rsidR="00564BB9" w:rsidRPr="00E57B1E" w:rsidRDefault="00564BB9" w:rsidP="00E57B1E">
      <w:pPr>
        <w:rPr>
          <w:rFonts w:ascii="Arial" w:eastAsia="Times New Roman" w:hAnsi="Arial" w:cs="Arial"/>
          <w:color w:val="000000" w:themeColor="text1"/>
          <w:kern w:val="0"/>
          <w14:ligatures w14:val="none"/>
        </w:rPr>
      </w:pPr>
    </w:p>
    <w:p w14:paraId="04901118" w14:textId="61702F5C" w:rsidR="00E57B1E" w:rsidRDefault="00D46216" w:rsidP="00E57B1E">
      <w:pPr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4.</w:t>
      </w:r>
      <w:r w:rsidR="00E57B1E" w:rsidRPr="00E57B1E"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Adjournment</w:t>
      </w:r>
    </w:p>
    <w:p w14:paraId="18788C32" w14:textId="77777777" w:rsidR="00564BB9" w:rsidRPr="00E57B1E" w:rsidRDefault="00564BB9" w:rsidP="00E57B1E">
      <w:pPr>
        <w:rPr>
          <w:rFonts w:ascii="Arial" w:eastAsia="Times New Roman" w:hAnsi="Arial" w:cs="Arial"/>
          <w:color w:val="000000" w:themeColor="text1"/>
          <w:kern w:val="0"/>
          <w14:ligatures w14:val="none"/>
        </w:rPr>
      </w:pPr>
    </w:p>
    <w:p w14:paraId="0B34C234" w14:textId="46E73114" w:rsidR="006975A3" w:rsidRPr="00564BB9" w:rsidRDefault="00D46216" w:rsidP="00223442">
      <w:pPr>
        <w:rPr>
          <w:color w:val="000000" w:themeColor="text1"/>
        </w:rPr>
      </w:pPr>
      <w:r>
        <w:rPr>
          <w:color w:val="000000" w:themeColor="text1"/>
        </w:rPr>
        <w:t>5</w:t>
      </w:r>
      <w:r w:rsidR="00223442" w:rsidRPr="00564BB9">
        <w:rPr>
          <w:color w:val="000000" w:themeColor="text1"/>
        </w:rPr>
        <w:t xml:space="preserve">. Next meeting date: </w:t>
      </w:r>
      <w:r w:rsidR="000A6990">
        <w:rPr>
          <w:color w:val="000000" w:themeColor="text1"/>
        </w:rPr>
        <w:t>Tue</w:t>
      </w:r>
      <w:r w:rsidR="00223442" w:rsidRPr="00564BB9">
        <w:rPr>
          <w:color w:val="000000" w:themeColor="text1"/>
        </w:rPr>
        <w:t xml:space="preserve">sday </w:t>
      </w:r>
      <w:r w:rsidR="00B75CD7">
        <w:rPr>
          <w:color w:val="000000" w:themeColor="text1"/>
        </w:rPr>
        <w:t>Ma</w:t>
      </w:r>
      <w:r>
        <w:rPr>
          <w:color w:val="000000" w:themeColor="text1"/>
        </w:rPr>
        <w:t>y 1</w:t>
      </w:r>
      <w:r w:rsidR="00BD76E3">
        <w:rPr>
          <w:color w:val="000000" w:themeColor="text1"/>
        </w:rPr>
        <w:t>,</w:t>
      </w:r>
      <w:r w:rsidR="003565A3" w:rsidRPr="00564BB9">
        <w:rPr>
          <w:color w:val="000000" w:themeColor="text1"/>
        </w:rPr>
        <w:t xml:space="preserve"> </w:t>
      </w:r>
      <w:proofErr w:type="gramStart"/>
      <w:r w:rsidR="003565A3" w:rsidRPr="00564BB9">
        <w:rPr>
          <w:color w:val="000000" w:themeColor="text1"/>
        </w:rPr>
        <w:t>2025</w:t>
      </w:r>
      <w:proofErr w:type="gramEnd"/>
      <w:r w:rsidR="003565A3" w:rsidRPr="00564BB9">
        <w:rPr>
          <w:color w:val="000000" w:themeColor="text1"/>
        </w:rPr>
        <w:t xml:space="preserve"> at 7pm</w:t>
      </w:r>
    </w:p>
    <w:sectPr w:rsidR="006975A3" w:rsidRPr="00564B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963D99"/>
    <w:multiLevelType w:val="hybridMultilevel"/>
    <w:tmpl w:val="BFE67A48"/>
    <w:lvl w:ilvl="0" w:tplc="166A4CC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olor w:val="50005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374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442"/>
    <w:rsid w:val="00035CC4"/>
    <w:rsid w:val="000A6990"/>
    <w:rsid w:val="001743A7"/>
    <w:rsid w:val="001933AE"/>
    <w:rsid w:val="001D2836"/>
    <w:rsid w:val="001E0B5A"/>
    <w:rsid w:val="00223442"/>
    <w:rsid w:val="002D3463"/>
    <w:rsid w:val="002D4150"/>
    <w:rsid w:val="002F0997"/>
    <w:rsid w:val="00324314"/>
    <w:rsid w:val="003565A3"/>
    <w:rsid w:val="003D479F"/>
    <w:rsid w:val="004532AE"/>
    <w:rsid w:val="004F5684"/>
    <w:rsid w:val="00541FB6"/>
    <w:rsid w:val="00564BB9"/>
    <w:rsid w:val="005B6547"/>
    <w:rsid w:val="006340BA"/>
    <w:rsid w:val="006975A3"/>
    <w:rsid w:val="006C0542"/>
    <w:rsid w:val="00762737"/>
    <w:rsid w:val="00846422"/>
    <w:rsid w:val="00874110"/>
    <w:rsid w:val="009269F6"/>
    <w:rsid w:val="00A5134F"/>
    <w:rsid w:val="00AC6D13"/>
    <w:rsid w:val="00B127CC"/>
    <w:rsid w:val="00B27B8B"/>
    <w:rsid w:val="00B75CD7"/>
    <w:rsid w:val="00BD76E3"/>
    <w:rsid w:val="00C453C8"/>
    <w:rsid w:val="00CA705B"/>
    <w:rsid w:val="00D30D28"/>
    <w:rsid w:val="00D371F8"/>
    <w:rsid w:val="00D46216"/>
    <w:rsid w:val="00E371C3"/>
    <w:rsid w:val="00E57B1E"/>
    <w:rsid w:val="00E718C6"/>
    <w:rsid w:val="00EC1B34"/>
    <w:rsid w:val="00F14789"/>
    <w:rsid w:val="00F91713"/>
    <w:rsid w:val="00F9776A"/>
    <w:rsid w:val="00FB1035"/>
    <w:rsid w:val="00FE2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034B1"/>
  <w15:chartTrackingRefBased/>
  <w15:docId w15:val="{37DAA68B-6E14-FB41-AD66-A56D89E8B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34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34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34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34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34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344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344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344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344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34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34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34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34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34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34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34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34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34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34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34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344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34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344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34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34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34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34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34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3442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1743A7"/>
  </w:style>
  <w:style w:type="character" w:styleId="Hyperlink">
    <w:name w:val="Hyperlink"/>
    <w:basedOn w:val="DefaultParagraphFont"/>
    <w:uiPriority w:val="99"/>
    <w:semiHidden/>
    <w:unhideWhenUsed/>
    <w:rsid w:val="004F568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1B3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2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4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81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25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95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420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229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426942">
                                  <w:blockQuote w:val="1"/>
                                  <w:marLeft w:val="9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6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564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180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330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2222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7883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0001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3593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81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39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9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0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2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q=https://us02web.zoom.us/j/81705764997&amp;sa=D&amp;source=calendar&amp;ust=1740837308993174&amp;usg=AOvVaw1Wv6RuCGHYq9BwjPWBR0O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Pudddester</dc:creator>
  <cp:keywords/>
  <dc:description/>
  <cp:lastModifiedBy>Nicole Beverly</cp:lastModifiedBy>
  <cp:revision>2</cp:revision>
  <dcterms:created xsi:type="dcterms:W3CDTF">2025-04-10T14:44:00Z</dcterms:created>
  <dcterms:modified xsi:type="dcterms:W3CDTF">2025-04-10T14:44:00Z</dcterms:modified>
</cp:coreProperties>
</file>